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 xml:space="preserve">Туляремия – острое инфекционное заболевание, которое поражает кожу, лимфоузлы, легкие, слизистую оболочку глаз, зева. Возбудитель туляремии – это бактерия </w:t>
      </w:r>
      <w:proofErr w:type="spellStart"/>
      <w:r w:rsidRPr="00D54ACF">
        <w:rPr>
          <w:sz w:val="28"/>
          <w:szCs w:val="28"/>
        </w:rPr>
        <w:t>Francisella</w:t>
      </w:r>
      <w:proofErr w:type="spellEnd"/>
      <w:r w:rsidRPr="00D54ACF">
        <w:rPr>
          <w:sz w:val="28"/>
          <w:szCs w:val="28"/>
        </w:rPr>
        <w:t xml:space="preserve"> </w:t>
      </w:r>
      <w:proofErr w:type="spellStart"/>
      <w:r w:rsidRPr="00D54ACF">
        <w:rPr>
          <w:sz w:val="28"/>
          <w:szCs w:val="28"/>
        </w:rPr>
        <w:t>tularensis</w:t>
      </w:r>
      <w:proofErr w:type="spellEnd"/>
      <w:r w:rsidRPr="00D54ACF">
        <w:rPr>
          <w:sz w:val="28"/>
          <w:szCs w:val="28"/>
        </w:rPr>
        <w:t xml:space="preserve">, которая попадает в организм человека с укусом клещей и больных зверей, а также с употреблением зараженного мяса домашних животных. 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>Чаще всего болезнью заражаются взрослые, нередко это связано с профессией или хобби (рыбаки, охотники, работники сельского хозяйства, лесники). У мужчин туляремия встречается в три раза чаще, чем у женщин.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</w:p>
    <w:p w:rsidR="009D25CA" w:rsidRPr="00D54ACF" w:rsidRDefault="009D25CA" w:rsidP="009D25CA">
      <w:pPr>
        <w:ind w:firstLine="720"/>
        <w:rPr>
          <w:b/>
          <w:sz w:val="28"/>
          <w:szCs w:val="28"/>
        </w:rPr>
      </w:pPr>
      <w:r w:rsidRPr="00D54ACF">
        <w:rPr>
          <w:b/>
          <w:sz w:val="28"/>
          <w:szCs w:val="28"/>
        </w:rPr>
        <w:t xml:space="preserve">Симптомы 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>Инкубационный период заболевания колеблется в диапазоне от одного до 30 дней, но в подавляющем большинстве случаев симптомы проявляются в течение недели: повышение температуры тела до 38-39, а иногда и до 40</w:t>
      </w:r>
      <w:proofErr w:type="gramStart"/>
      <w:r w:rsidRPr="00D54ACF">
        <w:rPr>
          <w:sz w:val="28"/>
          <w:szCs w:val="28"/>
        </w:rPr>
        <w:t>°С</w:t>
      </w:r>
      <w:proofErr w:type="gramEnd"/>
      <w:r w:rsidRPr="00D54ACF">
        <w:rPr>
          <w:sz w:val="28"/>
          <w:szCs w:val="28"/>
        </w:rPr>
        <w:t>, слабость, головная боль, лихорадка, носящая волнообразный характер, может длиться неделями, гиперемия лица, слизистой оболочки глаза и носоглотки, сыпь на коже, увеличение печени.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</w:p>
    <w:p w:rsidR="009D25CA" w:rsidRPr="00D54ACF" w:rsidRDefault="009D25CA" w:rsidP="009D25CA">
      <w:pPr>
        <w:ind w:firstLine="720"/>
        <w:rPr>
          <w:b/>
          <w:sz w:val="28"/>
          <w:szCs w:val="28"/>
        </w:rPr>
      </w:pPr>
      <w:r w:rsidRPr="00D54ACF">
        <w:rPr>
          <w:b/>
          <w:sz w:val="28"/>
          <w:szCs w:val="28"/>
        </w:rPr>
        <w:t xml:space="preserve">Причины </w:t>
      </w:r>
      <w:bookmarkStart w:id="0" w:name="_GoBack"/>
      <w:bookmarkEnd w:id="0"/>
    </w:p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 xml:space="preserve">Основные переносчики туляремии – грызуны (зайцы, мыши, бобры, крысы и др.), от человека к человеку туляремия не передается. Заболевание возникает при попадании бактерии в организм через царапины, ожоги, повреждения слизистых оболочек или через воду или пищу, которая загрязнена грызунами. 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</w:p>
    <w:p w:rsidR="009D25CA" w:rsidRPr="00D54ACF" w:rsidRDefault="009D25CA" w:rsidP="009D25CA">
      <w:pPr>
        <w:ind w:firstLine="720"/>
        <w:rPr>
          <w:b/>
          <w:sz w:val="28"/>
          <w:szCs w:val="28"/>
        </w:rPr>
      </w:pPr>
      <w:r w:rsidRPr="00D54ACF">
        <w:rPr>
          <w:b/>
          <w:sz w:val="28"/>
          <w:szCs w:val="28"/>
        </w:rPr>
        <w:t>Лечение туляремии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 xml:space="preserve">Лечение туляремии проводят в стационаре. Назначается курс антибиотиков, терапию проводят до недельной нормализации температуры тела. Параллельно принимают меры по </w:t>
      </w:r>
      <w:proofErr w:type="spellStart"/>
      <w:r w:rsidRPr="00D54ACF">
        <w:rPr>
          <w:sz w:val="28"/>
          <w:szCs w:val="28"/>
        </w:rPr>
        <w:t>дезинтоксикации</w:t>
      </w:r>
      <w:proofErr w:type="spellEnd"/>
      <w:r w:rsidRPr="00D54ACF">
        <w:rPr>
          <w:sz w:val="28"/>
          <w:szCs w:val="28"/>
        </w:rPr>
        <w:t xml:space="preserve"> организма, иногда возникает необходимость применения </w:t>
      </w:r>
      <w:proofErr w:type="gramStart"/>
      <w:r w:rsidRPr="00D54ACF">
        <w:rPr>
          <w:sz w:val="28"/>
          <w:szCs w:val="28"/>
        </w:rPr>
        <w:t>сердечно-сосудистых</w:t>
      </w:r>
      <w:proofErr w:type="gramEnd"/>
      <w:r w:rsidRPr="00D54ACF">
        <w:rPr>
          <w:sz w:val="28"/>
          <w:szCs w:val="28"/>
        </w:rPr>
        <w:t xml:space="preserve"> препаратов. Местное лечение туляремии проводят с помощью мазевых повязок, компрессов, иногда применяют диатермию. Если бубон нагноился, то его вскрывают и дренируют.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>Прогноз лечения благоприятный. Случаи летальных исходов встречаются достаточно редко и чаще всего наблюдаются при абдоминальной и легочной форме туляремии.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</w:p>
    <w:p w:rsidR="009D25CA" w:rsidRPr="00D54ACF" w:rsidRDefault="009D25CA" w:rsidP="009D25CA">
      <w:pPr>
        <w:ind w:firstLine="720"/>
        <w:rPr>
          <w:b/>
          <w:sz w:val="28"/>
          <w:szCs w:val="28"/>
        </w:rPr>
      </w:pPr>
      <w:r w:rsidRPr="00D54ACF">
        <w:rPr>
          <w:b/>
          <w:sz w:val="28"/>
          <w:szCs w:val="28"/>
        </w:rPr>
        <w:t>Профилактика туляремии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>Основные меры профилактики туляремии направлены на обеззараживание выявленных источников распространения инфекции, пресечение расширения очага поражения. Особое внимание отводится соблюдению мер санитарии на сельскохозяйственных предприятиях, проведению дератизации и дезинсекции, информированию населения о возможной опасности болезни.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 xml:space="preserve">Профилактика туляремии должна проводиться ежедневно и также включать в себя индивидуальную защиту каждого человека на охоте </w:t>
      </w:r>
      <w:r w:rsidRPr="00D54ACF">
        <w:rPr>
          <w:sz w:val="28"/>
          <w:szCs w:val="28"/>
        </w:rPr>
        <w:lastRenderedPageBreak/>
        <w:t>(использование защитных перчаток при разделывании туши), дератизации (одевание спецодежды), при обмолоте зерна (специальные фартуки, очки, маски). После окончания перечисленных работ обязательно нужно тщательно вымыть руки с мылом.</w:t>
      </w:r>
    </w:p>
    <w:p w:rsidR="009D25CA" w:rsidRPr="00D54ACF" w:rsidRDefault="009D25CA" w:rsidP="009D25CA">
      <w:pPr>
        <w:ind w:firstLine="720"/>
        <w:rPr>
          <w:sz w:val="28"/>
          <w:szCs w:val="28"/>
        </w:rPr>
      </w:pPr>
      <w:r w:rsidRPr="00D54ACF">
        <w:rPr>
          <w:sz w:val="28"/>
          <w:szCs w:val="28"/>
        </w:rPr>
        <w:t xml:space="preserve">Также проводится специфическая профилактика туляремии, которая заключается в вакцинации населения в районах повышенного распространения болезни. Используют </w:t>
      </w:r>
      <w:proofErr w:type="spellStart"/>
      <w:r w:rsidRPr="00D54ACF">
        <w:rPr>
          <w:sz w:val="28"/>
          <w:szCs w:val="28"/>
        </w:rPr>
        <w:t>аттенуированную</w:t>
      </w:r>
      <w:proofErr w:type="spellEnd"/>
      <w:r w:rsidRPr="00D54ACF">
        <w:rPr>
          <w:sz w:val="28"/>
          <w:szCs w:val="28"/>
        </w:rPr>
        <w:t xml:space="preserve"> вакцину, которая  дает иммунитет на пять лет, после чего необходима повторная вакцинация. </w:t>
      </w:r>
    </w:p>
    <w:p w:rsidR="009D25CA" w:rsidRDefault="009D25CA" w:rsidP="009D25CA">
      <w:pPr>
        <w:ind w:firstLine="720"/>
        <w:rPr>
          <w:sz w:val="28"/>
          <w:szCs w:val="28"/>
        </w:rPr>
      </w:pPr>
    </w:p>
    <w:p w:rsidR="009D25CA" w:rsidRPr="00D54ACF" w:rsidRDefault="009D25CA" w:rsidP="009D25CA">
      <w:pPr>
        <w:ind w:firstLine="720"/>
        <w:rPr>
          <w:sz w:val="28"/>
          <w:szCs w:val="28"/>
        </w:rPr>
      </w:pPr>
    </w:p>
    <w:p w:rsidR="009D25CA" w:rsidRPr="00D54ACF" w:rsidRDefault="009D25CA" w:rsidP="009D25CA">
      <w:pPr>
        <w:ind w:firstLine="720"/>
        <w:rPr>
          <w:sz w:val="28"/>
          <w:szCs w:val="28"/>
        </w:rPr>
      </w:pPr>
    </w:p>
    <w:p w:rsidR="007C6FE7" w:rsidRDefault="007C6FE7"/>
    <w:sectPr w:rsidR="007C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57"/>
    <w:rsid w:val="007C6FE7"/>
    <w:rsid w:val="009D25CA"/>
    <w:rsid w:val="00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Infekcionist</dc:creator>
  <cp:keywords/>
  <dc:description/>
  <cp:lastModifiedBy>Infekcionist</cp:lastModifiedBy>
  <cp:revision>2</cp:revision>
  <dcterms:created xsi:type="dcterms:W3CDTF">2015-07-24T05:42:00Z</dcterms:created>
  <dcterms:modified xsi:type="dcterms:W3CDTF">2015-07-24T05:44:00Z</dcterms:modified>
</cp:coreProperties>
</file>